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3F961" w14:textId="5C0A2C6D" w:rsidR="00674E12" w:rsidRDefault="007C592D">
      <w:proofErr w:type="spellStart"/>
      <w:r>
        <w:t>S</w:t>
      </w:r>
      <w:r w:rsidR="00CC694D">
        <w:t>dgfsf</w:t>
      </w:r>
      <w:proofErr w:type="spellEnd"/>
    </w:p>
    <w:p w14:paraId="77877DEF" w14:textId="0D5744D7" w:rsidR="007C592D" w:rsidRDefault="007C592D"/>
    <w:p w14:paraId="67F8AD84" w14:textId="5158CF87" w:rsidR="007C592D" w:rsidRDefault="007C592D">
      <w:r>
        <w:t>dawdwada</w:t>
      </w:r>
      <w:bookmarkStart w:id="0" w:name="_GoBack"/>
      <w:bookmarkEnd w:id="0"/>
    </w:p>
    <w:sectPr w:rsidR="007C5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4D"/>
    <w:rsid w:val="00051DC5"/>
    <w:rsid w:val="001B26DF"/>
    <w:rsid w:val="0043302E"/>
    <w:rsid w:val="00466253"/>
    <w:rsid w:val="00674E12"/>
    <w:rsid w:val="007C592D"/>
    <w:rsid w:val="00A06E61"/>
    <w:rsid w:val="00A1371C"/>
    <w:rsid w:val="00A6604F"/>
    <w:rsid w:val="00C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229A"/>
  <w15:chartTrackingRefBased/>
  <w15:docId w15:val="{38CAE0D6-D189-4B7D-B46D-7FB13CAC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0609A8913B3409DD142DFD5EC8A5E" ma:contentTypeVersion="10" ma:contentTypeDescription="Opprett et nytt dokument." ma:contentTypeScope="" ma:versionID="4ae4a3239fec4953f05151848aa3c449">
  <xsd:schema xmlns:xsd="http://www.w3.org/2001/XMLSchema" xmlns:xs="http://www.w3.org/2001/XMLSchema" xmlns:p="http://schemas.microsoft.com/office/2006/metadata/properties" xmlns:ns3="25d37142-d3c1-4fb2-8645-568ae77e8f2b" xmlns:ns4="646a91c7-5910-460f-a21f-252d6d7881e7" targetNamespace="http://schemas.microsoft.com/office/2006/metadata/properties" ma:root="true" ma:fieldsID="6fb8f3f9c7756cc4ffbf38f57d1f66bc" ns3:_="" ns4:_="">
    <xsd:import namespace="25d37142-d3c1-4fb2-8645-568ae77e8f2b"/>
    <xsd:import namespace="646a91c7-5910-460f-a21f-252d6d7881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37142-d3c1-4fb2-8645-568ae77e8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91c7-5910-460f-a21f-252d6d7881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5A83A-498A-4BB6-9700-6C82443E1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37142-d3c1-4fb2-8645-568ae77e8f2b"/>
    <ds:schemaRef ds:uri="646a91c7-5910-460f-a21f-252d6d788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2319-F6E5-44F5-BD7E-CA205CB57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F7919-F9E9-4FEE-A560-0A82C6EDAF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Odd-Roar</dc:creator>
  <cp:keywords/>
  <dc:description/>
  <cp:lastModifiedBy>Odd-Roar Lie</cp:lastModifiedBy>
  <cp:revision>2</cp:revision>
  <dcterms:created xsi:type="dcterms:W3CDTF">2019-11-29T12:14:00Z</dcterms:created>
  <dcterms:modified xsi:type="dcterms:W3CDTF">2019-11-29T12:14:00Z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0x0101004A30609A8913B3409DD142DFD5EC8A5E</vt:lpwstr>
  </property>
</Properties>
</file>